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E49" w:rsidRPr="00F55594" w:rsidRDefault="00D3766C" w:rsidP="00F55594">
      <w:pPr>
        <w:spacing w:line="240" w:lineRule="auto"/>
        <w:ind w:left="72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B400D">
        <w:rPr>
          <w:rFonts w:ascii="Times New Roman" w:hAnsi="Times New Roman"/>
          <w:b/>
          <w:noProof/>
          <w:sz w:val="28"/>
          <w:szCs w:val="28"/>
          <w:lang w:eastAsia="ru-RU"/>
        </w:rPr>
        <w:t>ПАМЯТКА</w:t>
      </w:r>
      <w:r w:rsidR="00F5559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AB400D">
        <w:rPr>
          <w:rFonts w:ascii="Times New Roman" w:hAnsi="Times New Roman"/>
          <w:b/>
          <w:noProof/>
          <w:sz w:val="28"/>
          <w:szCs w:val="28"/>
          <w:lang w:eastAsia="ru-RU"/>
        </w:rPr>
        <w:t>по предоставлению в электронном виде государственной услуги</w:t>
      </w:r>
      <w:r w:rsidRPr="00003C0A">
        <w:rPr>
          <w:rFonts w:ascii="Times New Roman" w:hAnsi="Times New Roman" w:cs="Times New Roman"/>
          <w:sz w:val="28"/>
          <w:szCs w:val="28"/>
        </w:rPr>
        <w:t xml:space="preserve"> </w:t>
      </w:r>
      <w:r w:rsidR="00BD4ED3" w:rsidRPr="00BD4ED3">
        <w:rPr>
          <w:rFonts w:ascii="Times New Roman" w:hAnsi="Times New Roman" w:cs="Times New Roman"/>
          <w:b/>
          <w:sz w:val="28"/>
          <w:szCs w:val="28"/>
        </w:rPr>
        <w:t>«ПРЕДОСТАВЛЕНИЕ ЗЕМЕЛЬНОГО УЧАСТКА МНОГОДЕТНОМУ ГРАЖДАНИНУ БЕСПЛАТНО»</w:t>
      </w:r>
    </w:p>
    <w:p w:rsidR="000A2E49" w:rsidRDefault="00BD4ED3" w:rsidP="00BD4ED3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Войдите</w:t>
      </w:r>
      <w:r w:rsidR="000A2E49" w:rsidRPr="00003C0A">
        <w:rPr>
          <w:rFonts w:ascii="Times New Roman" w:hAnsi="Times New Roman" w:cs="Times New Roman"/>
          <w:sz w:val="28"/>
          <w:szCs w:val="28"/>
        </w:rPr>
        <w:t xml:space="preserve"> на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D86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B400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A2E49" w:rsidRPr="00003C0A">
        <w:rPr>
          <w:rFonts w:ascii="Times New Roman" w:hAnsi="Times New Roman" w:cs="Times New Roman"/>
          <w:sz w:val="28"/>
          <w:szCs w:val="28"/>
        </w:rPr>
        <w:t xml:space="preserve">  </w:t>
      </w:r>
      <w:hyperlink r:id="rId5" w:history="1">
        <w:r w:rsidR="000A2E49" w:rsidRPr="00003C0A">
          <w:rPr>
            <w:rStyle w:val="a3"/>
            <w:rFonts w:ascii="Times New Roman" w:hAnsi="Times New Roman" w:cs="Times New Roman"/>
            <w:sz w:val="28"/>
            <w:szCs w:val="28"/>
          </w:rPr>
          <w:t>https://www.govvrn.ru/</w:t>
        </w:r>
      </w:hyperlink>
    </w:p>
    <w:p w:rsidR="000A2E49" w:rsidRDefault="000A2E49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3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286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D3" w:rsidRPr="002D72BF" w:rsidRDefault="00BD4ED3" w:rsidP="00BD4ED3">
      <w:pPr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t>Выб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ерите 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раздел </w:t>
      </w:r>
      <w:r w:rsidRPr="00A6334A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0A2E49" w:rsidRDefault="002363B7" w:rsidP="00003C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" o:spid="_x0000_s1026" style="position:absolute;left:0;text-align:left;margin-left:152.7pt;margin-top:53.05pt;width:49.5pt;height:29.2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0A2E49" w:rsidRPr="00003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30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7D" w:rsidRDefault="00080D7D" w:rsidP="0000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D7D" w:rsidRDefault="00080D7D" w:rsidP="00003C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E49" w:rsidRPr="00BD4ED3" w:rsidRDefault="00BD4ED3" w:rsidP="000A2E4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2BF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В разделе </w:t>
      </w:r>
      <w:r w:rsidRPr="00287E1D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выб</w:t>
      </w:r>
      <w:r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Pr="002D72BF">
        <w:rPr>
          <w:rFonts w:ascii="Times New Roman" w:hAnsi="Times New Roman"/>
          <w:noProof/>
          <w:sz w:val="28"/>
          <w:szCs w:val="28"/>
          <w:lang w:eastAsia="ru-RU"/>
        </w:rPr>
        <w:t xml:space="preserve"> категорию </w:t>
      </w:r>
      <w:r w:rsidR="000A2E49" w:rsidRPr="00BD4ED3">
        <w:rPr>
          <w:rFonts w:ascii="Times New Roman" w:hAnsi="Times New Roman" w:cs="Times New Roman"/>
          <w:b/>
          <w:sz w:val="28"/>
          <w:szCs w:val="28"/>
        </w:rPr>
        <w:t>«Земельные отношения»</w:t>
      </w:r>
    </w:p>
    <w:p w:rsidR="000A2E49" w:rsidRDefault="002363B7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73.2pt;margin-top:115.5pt;width:140.25pt;height:2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0A2E49" w:rsidRPr="00003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543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0A" w:rsidRPr="00003C0A" w:rsidRDefault="00003C0A" w:rsidP="00003C0A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A2E49" w:rsidRPr="00F55594" w:rsidRDefault="00F55594" w:rsidP="00080D7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94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открывшейся категории </w:t>
      </w:r>
      <w:r w:rsidRPr="00F55594">
        <w:rPr>
          <w:rFonts w:ascii="Times New Roman" w:hAnsi="Times New Roman" w:cs="Times New Roman"/>
          <w:b/>
          <w:sz w:val="28"/>
          <w:szCs w:val="28"/>
        </w:rPr>
        <w:t xml:space="preserve">«Земельные отношения» </w:t>
      </w:r>
      <w:r w:rsidRPr="00F55594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услугу </w:t>
      </w:r>
      <w:r w:rsidR="000A2E49" w:rsidRPr="00F55594">
        <w:rPr>
          <w:rFonts w:ascii="Times New Roman" w:hAnsi="Times New Roman" w:cs="Times New Roman"/>
          <w:b/>
          <w:sz w:val="28"/>
          <w:szCs w:val="28"/>
        </w:rPr>
        <w:t>«Предоставление земельного участка многодетному гражданину»</w:t>
      </w:r>
      <w:r w:rsidRPr="00F55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256" w:rsidRPr="00003C0A" w:rsidRDefault="002363B7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1" style="position:absolute;left:0;text-align:left;margin-left:55.05pt;margin-top:139.7pt;width:140.25pt;height:27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>
        <w:rPr>
          <w:noProof/>
          <w:lang w:eastAsia="ru-RU"/>
        </w:rPr>
        <w:drawing>
          <wp:inline distT="0" distB="0" distL="0" distR="0" wp14:anchorId="5C1EDBEB" wp14:editId="660B3FC5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5594" w:rsidRDefault="00F55594" w:rsidP="00F55594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34770">
        <w:rPr>
          <w:rFonts w:ascii="Times New Roman" w:hAnsi="Times New Roman"/>
          <w:b/>
          <w:noProof/>
          <w:sz w:val="28"/>
          <w:szCs w:val="28"/>
          <w:lang w:eastAsia="ru-RU"/>
        </w:rPr>
        <w:t>Авторизуйтесь</w:t>
      </w:r>
      <w:r w:rsidRPr="00FE1CF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FE1CF2">
        <w:rPr>
          <w:rFonts w:ascii="Times New Roman" w:hAnsi="Times New Roman"/>
          <w:noProof/>
          <w:sz w:val="28"/>
          <w:szCs w:val="28"/>
          <w:lang w:eastAsia="ru-RU"/>
        </w:rPr>
        <w:t>на портале для получения услуги. Введите логин и пароль от личного кабинета на портале</w:t>
      </w:r>
      <w:r w:rsidR="007F7E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F7E49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FE1CF2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080D7D" w:rsidRDefault="00080D7D" w:rsidP="00080D7D">
      <w:pPr>
        <w:spacing w:after="0" w:line="240" w:lineRule="auto"/>
        <w:ind w:left="927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55594" w:rsidRPr="00F55594" w:rsidRDefault="00F55594" w:rsidP="00F5559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F55594">
        <w:rPr>
          <w:rFonts w:ascii="Times New Roman" w:hAnsi="Times New Roman"/>
          <w:sz w:val="28"/>
          <w:szCs w:val="28"/>
        </w:rPr>
        <w:t xml:space="preserve">Нажмите кнопку </w:t>
      </w:r>
      <w:r w:rsidRPr="00F55594">
        <w:rPr>
          <w:rFonts w:ascii="Times New Roman" w:hAnsi="Times New Roman"/>
          <w:b/>
          <w:sz w:val="28"/>
          <w:szCs w:val="28"/>
        </w:rPr>
        <w:t>«Получить услугу»</w:t>
      </w:r>
    </w:p>
    <w:p w:rsidR="000A2E49" w:rsidRDefault="002363B7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9" style="position:absolute;left:0;text-align:left;margin-left:73.95pt;margin-top:77.45pt;width:140.25pt;height:2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003C0A" w:rsidRPr="00003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12420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0A" w:rsidRPr="00003C0A" w:rsidRDefault="00003C0A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0D7D" w:rsidRPr="00894D16" w:rsidRDefault="00F55594" w:rsidP="00BC2E7A">
      <w:pPr>
        <w:numPr>
          <w:ilvl w:val="0"/>
          <w:numId w:val="1"/>
        </w:numPr>
        <w:spacing w:after="0" w:line="240" w:lineRule="auto"/>
        <w:ind w:left="426" w:hanging="50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94D16">
        <w:rPr>
          <w:rFonts w:ascii="Times New Roman" w:hAnsi="Times New Roman"/>
          <w:noProof/>
          <w:sz w:val="28"/>
          <w:szCs w:val="28"/>
          <w:lang w:eastAsia="ru-RU"/>
        </w:rPr>
        <w:t>Заполните форму</w:t>
      </w:r>
      <w:r w:rsidRPr="00894D1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894D16">
        <w:rPr>
          <w:rFonts w:ascii="Times New Roman" w:hAnsi="Times New Roman"/>
          <w:noProof/>
          <w:sz w:val="28"/>
          <w:szCs w:val="28"/>
          <w:lang w:eastAsia="ru-RU"/>
        </w:rPr>
        <w:t>для получения услуги</w:t>
      </w:r>
      <w:r w:rsidR="00080D7D" w:rsidRPr="00894D16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894D16" w:rsidRPr="00894D1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80D7D" w:rsidRPr="00894D16"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894D16">
        <w:rPr>
          <w:rFonts w:ascii="Times New Roman" w:hAnsi="Times New Roman"/>
          <w:noProof/>
          <w:sz w:val="28"/>
          <w:szCs w:val="28"/>
          <w:lang w:eastAsia="ru-RU"/>
        </w:rPr>
        <w:t>еобходимо заполнить все поля, обозначенные знаком (*)</w:t>
      </w:r>
      <w:r w:rsidR="00894D16" w:rsidRPr="00894D1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080D7D" w:rsidRPr="00894D16">
        <w:rPr>
          <w:rFonts w:ascii="Times New Roman" w:hAnsi="Times New Roman"/>
          <w:noProof/>
          <w:sz w:val="28"/>
          <w:szCs w:val="28"/>
          <w:lang w:eastAsia="ru-RU"/>
        </w:rPr>
        <w:t>Необходимо прикрепить скриншоты необходимых документов в требуемом формате.</w:t>
      </w:r>
    </w:p>
    <w:p w:rsidR="00003C0A" w:rsidRDefault="00003C0A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3C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73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259" cy="37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16" w:rsidRDefault="00894D16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5594" w:rsidRPr="00894D16" w:rsidRDefault="00F55594" w:rsidP="00080D7D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5594">
        <w:rPr>
          <w:rFonts w:ascii="Times New Roman" w:hAnsi="Times New Roman"/>
          <w:noProof/>
          <w:sz w:val="28"/>
          <w:szCs w:val="28"/>
          <w:lang w:eastAsia="ru-RU"/>
        </w:rPr>
        <w:t xml:space="preserve">Нажмите кнопку </w:t>
      </w:r>
      <w:r w:rsidRPr="00F55594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894D16" w:rsidRPr="00F55594" w:rsidRDefault="002363B7" w:rsidP="00894D16">
      <w:pPr>
        <w:pStyle w:val="a4"/>
        <w:spacing w:after="0" w:line="360" w:lineRule="auto"/>
        <w:ind w:left="927" w:hanging="9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30" style="position:absolute;left:0;text-align:left;margin-left:237.55pt;margin-top:139.05pt;width:72.45pt;height:27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" filled="f" strokecolor="red" strokeweight="2pt"/>
        </w:pict>
      </w:r>
      <w:r w:rsidR="00894D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FFB6D" wp14:editId="69CD56CB">
            <wp:extent cx="6103088" cy="3341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77" cy="33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94" w:rsidRPr="00F55594" w:rsidRDefault="00F55594" w:rsidP="00F55594">
      <w:pPr>
        <w:pStyle w:val="a4"/>
        <w:numPr>
          <w:ilvl w:val="0"/>
          <w:numId w:val="1"/>
        </w:num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F55594" w:rsidRPr="00003C0A" w:rsidRDefault="00F55594" w:rsidP="00003C0A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F55594" w:rsidRPr="00003C0A" w:rsidSect="004B2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1AF4719"/>
    <w:multiLevelType w:val="hybridMultilevel"/>
    <w:tmpl w:val="83525422"/>
    <w:lvl w:ilvl="0" w:tplc="7D3AB2B0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3CD763F"/>
    <w:multiLevelType w:val="hybridMultilevel"/>
    <w:tmpl w:val="BCAC91F8"/>
    <w:lvl w:ilvl="0" w:tplc="4656A83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B5594"/>
    <w:rsid w:val="00003C0A"/>
    <w:rsid w:val="00080D7D"/>
    <w:rsid w:val="000A2E49"/>
    <w:rsid w:val="000B5594"/>
    <w:rsid w:val="002363B7"/>
    <w:rsid w:val="00270DAC"/>
    <w:rsid w:val="00466903"/>
    <w:rsid w:val="004B2753"/>
    <w:rsid w:val="005A6995"/>
    <w:rsid w:val="007F7E49"/>
    <w:rsid w:val="00894D16"/>
    <w:rsid w:val="00B10868"/>
    <w:rsid w:val="00BD4ED3"/>
    <w:rsid w:val="00D3766C"/>
    <w:rsid w:val="00E3237B"/>
    <w:rsid w:val="00EE0256"/>
    <w:rsid w:val="00F5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D0E4602-F0E6-470A-BFF2-60794813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A2E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A2E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А. Стопычева</dc:creator>
  <cp:lastModifiedBy>Юлия А. Гвоздкова</cp:lastModifiedBy>
  <cp:revision>7</cp:revision>
  <cp:lastPrinted>2022-08-10T09:55:00Z</cp:lastPrinted>
  <dcterms:created xsi:type="dcterms:W3CDTF">2022-08-04T09:46:00Z</dcterms:created>
  <dcterms:modified xsi:type="dcterms:W3CDTF">2023-08-23T13:10:00Z</dcterms:modified>
</cp:coreProperties>
</file>